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7B" w:rsidRPr="00B8567B" w:rsidRDefault="00B8567B" w:rsidP="00090225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B8567B">
        <w:rPr>
          <w:rFonts w:asciiTheme="minorEastAsia" w:eastAsiaTheme="minorEastAsia" w:hAnsiTheme="minorEastAsia" w:hint="eastAsia"/>
          <w:sz w:val="36"/>
          <w:szCs w:val="36"/>
        </w:rPr>
        <w:t>山东管理学院</w:t>
      </w:r>
    </w:p>
    <w:p w:rsidR="00090225" w:rsidRPr="00755CD4" w:rsidRDefault="007E4BED" w:rsidP="00090225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755CD4">
        <w:rPr>
          <w:rFonts w:asciiTheme="minorEastAsia" w:eastAsiaTheme="minorEastAsia" w:hAnsiTheme="minorEastAsia" w:hint="eastAsia"/>
          <w:b/>
          <w:sz w:val="36"/>
          <w:szCs w:val="36"/>
        </w:rPr>
        <w:t>混合式</w:t>
      </w:r>
      <w:r w:rsidR="00A86D31">
        <w:rPr>
          <w:rFonts w:asciiTheme="minorEastAsia" w:eastAsiaTheme="minorEastAsia" w:hAnsiTheme="minorEastAsia" w:hint="eastAsia"/>
          <w:b/>
          <w:sz w:val="36"/>
          <w:szCs w:val="36"/>
        </w:rPr>
        <w:t>教学改革</w:t>
      </w:r>
      <w:r w:rsidRPr="00755CD4">
        <w:rPr>
          <w:rFonts w:asciiTheme="minorEastAsia" w:eastAsiaTheme="minorEastAsia" w:hAnsiTheme="minorEastAsia" w:hint="eastAsia"/>
          <w:b/>
          <w:sz w:val="36"/>
          <w:szCs w:val="36"/>
        </w:rPr>
        <w:t>培训日程</w:t>
      </w:r>
    </w:p>
    <w:tbl>
      <w:tblPr>
        <w:tblW w:w="9794" w:type="dxa"/>
        <w:jc w:val="center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1156"/>
        <w:gridCol w:w="1396"/>
        <w:gridCol w:w="2977"/>
        <w:gridCol w:w="992"/>
        <w:gridCol w:w="1878"/>
        <w:gridCol w:w="1395"/>
      </w:tblGrid>
      <w:tr w:rsidR="000236B7" w:rsidRPr="009E6F11" w:rsidTr="000236B7">
        <w:trPr>
          <w:trHeight w:val="1134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7" w:rsidRPr="00712D7B" w:rsidRDefault="000236B7" w:rsidP="00DE303B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日期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7" w:rsidRPr="00712D7B" w:rsidRDefault="000236B7" w:rsidP="00DE303B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12D7B">
              <w:rPr>
                <w:rFonts w:asciiTheme="minorEastAsia" w:eastAsiaTheme="minorEastAsia" w:hAnsiTheme="minorEastAsia" w:hint="eastAsia"/>
                <w:b/>
                <w:sz w:val="24"/>
              </w:rPr>
              <w:t>时间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7" w:rsidRPr="00712D7B" w:rsidRDefault="000236B7" w:rsidP="00DE303B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12D7B">
              <w:rPr>
                <w:rFonts w:asciiTheme="minorEastAsia" w:eastAsiaTheme="minorEastAsia" w:hAnsiTheme="minorEastAsia" w:hint="eastAsia"/>
                <w:b/>
                <w:sz w:val="24"/>
              </w:rPr>
              <w:t>培训内容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7" w:rsidRPr="00712D7B" w:rsidRDefault="000236B7" w:rsidP="00DE303B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12D7B">
              <w:rPr>
                <w:rFonts w:asciiTheme="minorEastAsia" w:eastAsiaTheme="minorEastAsia" w:hAnsiTheme="minorEastAsia" w:hint="eastAsia"/>
                <w:b/>
                <w:sz w:val="24"/>
              </w:rPr>
              <w:t>参加人员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7" w:rsidRPr="00712D7B" w:rsidRDefault="000236B7" w:rsidP="00DE303B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12D7B">
              <w:rPr>
                <w:rFonts w:asciiTheme="minorEastAsia" w:eastAsiaTheme="minorEastAsia" w:hAnsiTheme="minorEastAsia" w:hint="eastAsia"/>
                <w:b/>
                <w:sz w:val="24"/>
              </w:rPr>
              <w:t>主讲人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7" w:rsidRPr="00712D7B" w:rsidRDefault="000236B7" w:rsidP="00DE303B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12D7B">
              <w:rPr>
                <w:rFonts w:asciiTheme="minorEastAsia" w:eastAsiaTheme="minorEastAsia" w:hAnsiTheme="minorEastAsia" w:hint="eastAsia"/>
                <w:b/>
                <w:sz w:val="24"/>
              </w:rPr>
              <w:t>地点</w:t>
            </w:r>
          </w:p>
        </w:tc>
      </w:tr>
      <w:tr w:rsidR="000236B7" w:rsidRPr="009E6F11" w:rsidTr="000236B7">
        <w:trPr>
          <w:trHeight w:val="1134"/>
          <w:jc w:val="center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6B7" w:rsidRDefault="000236B7" w:rsidP="00DE30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6F11">
              <w:rPr>
                <w:rFonts w:asciiTheme="minorEastAsia" w:eastAsiaTheme="minorEastAsia" w:hAnsiTheme="minorEastAsia" w:hint="eastAsia"/>
                <w:sz w:val="24"/>
              </w:rPr>
              <w:t>1月10日</w:t>
            </w:r>
          </w:p>
          <w:p w:rsidR="000236B7" w:rsidRPr="009E6F11" w:rsidRDefault="000236B7" w:rsidP="00DE30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7" w:rsidRPr="009E6F11" w:rsidRDefault="000236B7" w:rsidP="00DE30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6F11"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>
              <w:rPr>
                <w:rFonts w:asciiTheme="minorEastAsia" w:eastAsiaTheme="minorEastAsia" w:hAnsiTheme="minorEastAsia" w:hint="eastAsia"/>
                <w:sz w:val="24"/>
              </w:rPr>
              <w:t>:00-11:3</w:t>
            </w:r>
            <w:r w:rsidRPr="009E6F11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7" w:rsidRPr="009E6F11" w:rsidRDefault="000236B7" w:rsidP="00DE303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互联网时代教学改革的新发展：混合教学改革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6B7" w:rsidRPr="009E6F11" w:rsidRDefault="000236B7" w:rsidP="00DE30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1070">
              <w:rPr>
                <w:rFonts w:asciiTheme="minorEastAsia" w:eastAsiaTheme="minorEastAsia" w:hAnsiTheme="minorEastAsia" w:hint="eastAsia"/>
                <w:sz w:val="24"/>
              </w:rPr>
              <w:t>各学院全体教师、行政兼职教师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7" w:rsidRPr="000236B7" w:rsidRDefault="000236B7" w:rsidP="00DE30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236B7">
              <w:rPr>
                <w:rFonts w:asciiTheme="minorEastAsia" w:eastAsiaTheme="minorEastAsia" w:hAnsiTheme="minorEastAsia" w:hint="eastAsia"/>
                <w:sz w:val="24"/>
              </w:rPr>
              <w:t>黄月</w:t>
            </w:r>
            <w:r w:rsidR="00F301C9">
              <w:rPr>
                <w:rFonts w:asciiTheme="minorEastAsia" w:eastAsiaTheme="minorEastAsia" w:hAnsiTheme="minorEastAsia" w:hint="eastAsia"/>
                <w:sz w:val="24"/>
              </w:rPr>
              <w:t xml:space="preserve"> 博士</w:t>
            </w:r>
          </w:p>
          <w:p w:rsidR="000236B7" w:rsidRPr="009E6F11" w:rsidRDefault="000236B7" w:rsidP="00DE30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236B7">
              <w:rPr>
                <w:rFonts w:asciiTheme="minorEastAsia" w:eastAsiaTheme="minorEastAsia" w:hAnsiTheme="minorEastAsia" w:hint="eastAsia"/>
                <w:sz w:val="24"/>
              </w:rPr>
              <w:t>北京邮电大学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7" w:rsidRPr="009E6F11" w:rsidRDefault="000236B7" w:rsidP="000236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学术交流中心报告厅</w:t>
            </w:r>
          </w:p>
        </w:tc>
      </w:tr>
      <w:tr w:rsidR="000236B7" w:rsidRPr="009E6F11" w:rsidTr="000236B7">
        <w:trPr>
          <w:trHeight w:val="1134"/>
          <w:jc w:val="center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6B7" w:rsidRPr="009E6F11" w:rsidRDefault="000236B7" w:rsidP="00DE30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7" w:rsidRPr="00094228" w:rsidRDefault="000236B7" w:rsidP="00DE303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13:30-15:00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7" w:rsidRPr="00094228" w:rsidRDefault="000236B7" w:rsidP="00DE303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课程设计</w:t>
            </w:r>
            <w:r w:rsidRPr="00094228">
              <w:rPr>
                <w:rFonts w:asciiTheme="minorEastAsia" w:eastAsiaTheme="minorEastAsia" w:hAnsiTheme="minorEastAsia" w:hint="eastAsia"/>
                <w:sz w:val="24"/>
              </w:rPr>
              <w:t>点评及要点串讲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6B7" w:rsidRPr="00094228" w:rsidRDefault="000236B7" w:rsidP="00DE303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7" w:rsidRPr="00094228" w:rsidRDefault="000236B7" w:rsidP="00DE303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6F11">
              <w:rPr>
                <w:rFonts w:asciiTheme="minorEastAsia" w:eastAsiaTheme="minorEastAsia" w:hAnsiTheme="minorEastAsia" w:hint="eastAsia"/>
                <w:sz w:val="24"/>
              </w:rPr>
              <w:t>清华教育研究院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7" w:rsidRDefault="000236B7" w:rsidP="005304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学术交流中心报告厅</w:t>
            </w:r>
          </w:p>
        </w:tc>
      </w:tr>
      <w:tr w:rsidR="000236B7" w:rsidRPr="009E6F11" w:rsidTr="000236B7">
        <w:trPr>
          <w:trHeight w:val="1134"/>
          <w:jc w:val="center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7" w:rsidRPr="009E6F11" w:rsidRDefault="000236B7" w:rsidP="00DE30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7" w:rsidRPr="00094228" w:rsidRDefault="000236B7" w:rsidP="00DE303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15:2</w:t>
            </w:r>
            <w:r w:rsidRPr="00094228">
              <w:rPr>
                <w:rFonts w:asciiTheme="minorEastAsia" w:eastAsiaTheme="minorEastAsia" w:hAnsiTheme="minorEastAsia" w:hint="eastAsia"/>
                <w:sz w:val="24"/>
              </w:rPr>
              <w:t>0-17:00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7" w:rsidRPr="00094228" w:rsidRDefault="000236B7" w:rsidP="00DE303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94228">
              <w:rPr>
                <w:rFonts w:asciiTheme="minorEastAsia" w:eastAsiaTheme="minorEastAsia" w:hAnsiTheme="minorEastAsia" w:hint="eastAsia"/>
                <w:sz w:val="24"/>
              </w:rPr>
              <w:t>混合课程建设实践与平台操作培训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6B7" w:rsidRPr="00094228" w:rsidRDefault="000236B7" w:rsidP="00DE303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7" w:rsidRPr="009E6F11" w:rsidRDefault="000236B7" w:rsidP="00DE30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6F11">
              <w:rPr>
                <w:rFonts w:asciiTheme="minorEastAsia" w:eastAsiaTheme="minorEastAsia" w:hAnsiTheme="minorEastAsia" w:hint="eastAsia"/>
                <w:sz w:val="24"/>
              </w:rPr>
              <w:t>清华教育研究院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7" w:rsidRPr="009E6F11" w:rsidRDefault="000236B7" w:rsidP="00DE30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6F11">
              <w:rPr>
                <w:rFonts w:asciiTheme="minorEastAsia" w:eastAsiaTheme="minorEastAsia" w:hAnsiTheme="minorEastAsia" w:hint="eastAsia"/>
                <w:sz w:val="24"/>
              </w:rPr>
              <w:t>4#102机房</w:t>
            </w:r>
          </w:p>
          <w:p w:rsidR="000236B7" w:rsidRDefault="000236B7" w:rsidP="00DE30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6F11">
              <w:rPr>
                <w:rFonts w:asciiTheme="minorEastAsia" w:eastAsiaTheme="minorEastAsia" w:hAnsiTheme="minorEastAsia" w:hint="eastAsia"/>
                <w:sz w:val="24"/>
              </w:rPr>
              <w:t>4#105机房</w:t>
            </w:r>
          </w:p>
          <w:p w:rsidR="000236B7" w:rsidRDefault="000236B7" w:rsidP="00DE30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6F11">
              <w:rPr>
                <w:rFonts w:asciiTheme="minorEastAsia" w:eastAsiaTheme="minorEastAsia" w:hAnsiTheme="minorEastAsia" w:hint="eastAsia"/>
                <w:sz w:val="24"/>
              </w:rPr>
              <w:t>4#10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7</w:t>
            </w:r>
            <w:r w:rsidRPr="009E6F11">
              <w:rPr>
                <w:rFonts w:asciiTheme="minorEastAsia" w:eastAsiaTheme="minorEastAsia" w:hAnsiTheme="minorEastAsia" w:hint="eastAsia"/>
                <w:sz w:val="24"/>
              </w:rPr>
              <w:t>机房</w:t>
            </w:r>
          </w:p>
          <w:p w:rsidR="000236B7" w:rsidRDefault="000236B7" w:rsidP="00DE30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根据人数增加</w:t>
            </w:r>
          </w:p>
        </w:tc>
      </w:tr>
      <w:tr w:rsidR="000236B7" w:rsidRPr="009E6F11" w:rsidTr="000236B7">
        <w:trPr>
          <w:trHeight w:val="1134"/>
          <w:jc w:val="center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6B7" w:rsidRDefault="000236B7" w:rsidP="00DE30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6F11">
              <w:rPr>
                <w:rFonts w:asciiTheme="minorEastAsia" w:eastAsiaTheme="minorEastAsia" w:hAnsiTheme="minorEastAsia" w:hint="eastAsia"/>
                <w:sz w:val="24"/>
              </w:rPr>
              <w:t>1月11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0236B7" w:rsidRPr="009E6F11" w:rsidRDefault="000236B7" w:rsidP="00DE30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星期四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7" w:rsidRPr="009E6F11" w:rsidRDefault="00165541" w:rsidP="00DE30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9:00-11:3</w:t>
            </w:r>
            <w:r w:rsidR="000236B7" w:rsidRPr="009E6F11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7" w:rsidRPr="009E6F11" w:rsidRDefault="000236B7" w:rsidP="00D6746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E6F11">
              <w:rPr>
                <w:rFonts w:asciiTheme="minorEastAsia" w:eastAsiaTheme="minorEastAsia" w:hAnsiTheme="minorEastAsia" w:hint="eastAsia"/>
                <w:sz w:val="24"/>
              </w:rPr>
              <w:t>混合式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教学改革课程实践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6B7" w:rsidRPr="009E6F11" w:rsidRDefault="000236B7" w:rsidP="00DE30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7" w:rsidRDefault="000236B7" w:rsidP="00DE30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刘文</w:t>
            </w:r>
          </w:p>
          <w:p w:rsidR="000236B7" w:rsidRPr="009E6F11" w:rsidRDefault="000236B7" w:rsidP="00DE30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山东理工大学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7" w:rsidRPr="009E6F11" w:rsidRDefault="000236B7" w:rsidP="000236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学术交流中心报告厅</w:t>
            </w:r>
          </w:p>
        </w:tc>
      </w:tr>
      <w:tr w:rsidR="000236B7" w:rsidRPr="009E6F11" w:rsidTr="000236B7">
        <w:trPr>
          <w:trHeight w:val="1134"/>
          <w:jc w:val="center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7" w:rsidRPr="009E6F11" w:rsidRDefault="000236B7" w:rsidP="00DE30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7" w:rsidRPr="009E6F11" w:rsidRDefault="005A7566" w:rsidP="00DE30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13:30-17</w:t>
            </w:r>
            <w:r w:rsidR="000236B7" w:rsidRPr="009E6F11">
              <w:rPr>
                <w:rFonts w:asciiTheme="minorEastAsia" w:eastAsiaTheme="minorEastAsia" w:hAnsiTheme="minorEastAsia" w:hint="eastAsia"/>
                <w:sz w:val="24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7" w:rsidRPr="009E6F11" w:rsidRDefault="000236B7" w:rsidP="00DE303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E6F11">
              <w:rPr>
                <w:rFonts w:asciiTheme="minorEastAsia" w:eastAsiaTheme="minorEastAsia" w:hAnsiTheme="minorEastAsia" w:hint="eastAsia"/>
                <w:sz w:val="24"/>
              </w:rPr>
              <w:t>混合式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教学改革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</w:rPr>
              <w:t>课程实践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7" w:rsidRPr="009E6F11" w:rsidRDefault="000236B7" w:rsidP="00DE30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7" w:rsidRDefault="000236B7" w:rsidP="00DE30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牛喜霞</w:t>
            </w:r>
            <w:proofErr w:type="gramEnd"/>
          </w:p>
          <w:p w:rsidR="000236B7" w:rsidRPr="009E6F11" w:rsidRDefault="000236B7" w:rsidP="00DE30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山东理工大学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7" w:rsidRPr="009E6F11" w:rsidRDefault="000236B7" w:rsidP="000236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学术交流中心报告厅</w:t>
            </w:r>
          </w:p>
        </w:tc>
      </w:tr>
    </w:tbl>
    <w:p w:rsidR="007E4BED" w:rsidRPr="000236B7" w:rsidRDefault="00FF2FFF" w:rsidP="000236B7">
      <w:pPr>
        <w:jc w:val="right"/>
        <w:rPr>
          <w:rFonts w:asciiTheme="minorEastAsia" w:eastAsiaTheme="minorEastAsia" w:hAnsiTheme="minorEastAsia"/>
          <w:sz w:val="24"/>
        </w:rPr>
      </w:pPr>
      <w:r w:rsidRPr="000236B7">
        <w:rPr>
          <w:rFonts w:asciiTheme="minorEastAsia" w:eastAsiaTheme="minorEastAsia" w:hAnsiTheme="minorEastAsia" w:hint="eastAsia"/>
          <w:sz w:val="24"/>
        </w:rPr>
        <w:t>2018年1月</w:t>
      </w:r>
      <w:r w:rsidR="00E328B1" w:rsidRPr="000236B7">
        <w:rPr>
          <w:rFonts w:asciiTheme="minorEastAsia" w:eastAsiaTheme="minorEastAsia" w:hAnsiTheme="minorEastAsia" w:hint="eastAsia"/>
          <w:sz w:val="24"/>
        </w:rPr>
        <w:t xml:space="preserve"> 教务处</w:t>
      </w:r>
    </w:p>
    <w:sectPr w:rsidR="007E4BED" w:rsidRPr="00023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42" w:rsidRDefault="00990942" w:rsidP="00A86D31">
      <w:r>
        <w:separator/>
      </w:r>
    </w:p>
  </w:endnote>
  <w:endnote w:type="continuationSeparator" w:id="0">
    <w:p w:rsidR="00990942" w:rsidRDefault="00990942" w:rsidP="00A8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42" w:rsidRDefault="00990942" w:rsidP="00A86D31">
      <w:r>
        <w:separator/>
      </w:r>
    </w:p>
  </w:footnote>
  <w:footnote w:type="continuationSeparator" w:id="0">
    <w:p w:rsidR="00990942" w:rsidRDefault="00990942" w:rsidP="00A86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DE"/>
    <w:rsid w:val="000236B7"/>
    <w:rsid w:val="0005225A"/>
    <w:rsid w:val="00090225"/>
    <w:rsid w:val="00091131"/>
    <w:rsid w:val="00091E4D"/>
    <w:rsid w:val="00094228"/>
    <w:rsid w:val="000A28F3"/>
    <w:rsid w:val="000A6CB4"/>
    <w:rsid w:val="000E1070"/>
    <w:rsid w:val="00165541"/>
    <w:rsid w:val="001658C0"/>
    <w:rsid w:val="001E235A"/>
    <w:rsid w:val="00297613"/>
    <w:rsid w:val="002E375C"/>
    <w:rsid w:val="003516C0"/>
    <w:rsid w:val="003B5521"/>
    <w:rsid w:val="00451FCC"/>
    <w:rsid w:val="004819A8"/>
    <w:rsid w:val="004A64B6"/>
    <w:rsid w:val="005304A5"/>
    <w:rsid w:val="005A7566"/>
    <w:rsid w:val="005D4AB6"/>
    <w:rsid w:val="0066638F"/>
    <w:rsid w:val="006835B9"/>
    <w:rsid w:val="006D3634"/>
    <w:rsid w:val="0070299B"/>
    <w:rsid w:val="00712D7B"/>
    <w:rsid w:val="00744EEF"/>
    <w:rsid w:val="00745C02"/>
    <w:rsid w:val="00755CD4"/>
    <w:rsid w:val="007A73DE"/>
    <w:rsid w:val="007E4949"/>
    <w:rsid w:val="007E4BED"/>
    <w:rsid w:val="00844C37"/>
    <w:rsid w:val="008645C6"/>
    <w:rsid w:val="00876335"/>
    <w:rsid w:val="008C4ACC"/>
    <w:rsid w:val="008D612D"/>
    <w:rsid w:val="008E25F8"/>
    <w:rsid w:val="009018BA"/>
    <w:rsid w:val="009157D8"/>
    <w:rsid w:val="00990942"/>
    <w:rsid w:val="009C41A9"/>
    <w:rsid w:val="009E6F11"/>
    <w:rsid w:val="00A373C3"/>
    <w:rsid w:val="00A55429"/>
    <w:rsid w:val="00A86D31"/>
    <w:rsid w:val="00B8567B"/>
    <w:rsid w:val="00BB4772"/>
    <w:rsid w:val="00BF29DF"/>
    <w:rsid w:val="00C17501"/>
    <w:rsid w:val="00C22414"/>
    <w:rsid w:val="00C70B4A"/>
    <w:rsid w:val="00CD6E3D"/>
    <w:rsid w:val="00CE13C4"/>
    <w:rsid w:val="00D42598"/>
    <w:rsid w:val="00D60033"/>
    <w:rsid w:val="00D67460"/>
    <w:rsid w:val="00DA7779"/>
    <w:rsid w:val="00DE303B"/>
    <w:rsid w:val="00E1675D"/>
    <w:rsid w:val="00E259E3"/>
    <w:rsid w:val="00E278FC"/>
    <w:rsid w:val="00E328B1"/>
    <w:rsid w:val="00F301C9"/>
    <w:rsid w:val="00F661B2"/>
    <w:rsid w:val="00F75B5C"/>
    <w:rsid w:val="00F9611D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7E4BED"/>
    <w:pPr>
      <w:spacing w:after="120"/>
    </w:pPr>
    <w:rPr>
      <w:rFonts w:cs="Calibri"/>
      <w:szCs w:val="21"/>
    </w:rPr>
  </w:style>
  <w:style w:type="character" w:customStyle="1" w:styleId="Char">
    <w:name w:val="正文文本 Char"/>
    <w:basedOn w:val="a0"/>
    <w:link w:val="a3"/>
    <w:rsid w:val="007E4BED"/>
    <w:rPr>
      <w:rFonts w:ascii="Calibri" w:eastAsia="宋体" w:hAnsi="Calibri" w:cs="Calibri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09113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91131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86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86D3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86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86D3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7E4BED"/>
    <w:pPr>
      <w:spacing w:after="120"/>
    </w:pPr>
    <w:rPr>
      <w:rFonts w:cs="Calibri"/>
      <w:szCs w:val="21"/>
    </w:rPr>
  </w:style>
  <w:style w:type="character" w:customStyle="1" w:styleId="Char">
    <w:name w:val="正文文本 Char"/>
    <w:basedOn w:val="a0"/>
    <w:link w:val="a3"/>
    <w:rsid w:val="007E4BED"/>
    <w:rPr>
      <w:rFonts w:ascii="Calibri" w:eastAsia="宋体" w:hAnsi="Calibri" w:cs="Calibri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09113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91131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86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86D3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86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86D3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</Words>
  <Characters>302</Characters>
  <Application>Microsoft Office Word</Application>
  <DocSecurity>0</DocSecurity>
  <Lines>2</Lines>
  <Paragraphs>1</Paragraphs>
  <ScaleCrop>false</ScaleCrop>
  <Company>微软中国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63</cp:revision>
  <cp:lastPrinted>2018-01-02T00:56:00Z</cp:lastPrinted>
  <dcterms:created xsi:type="dcterms:W3CDTF">2017-12-29T02:21:00Z</dcterms:created>
  <dcterms:modified xsi:type="dcterms:W3CDTF">2018-01-04T06:39:00Z</dcterms:modified>
</cp:coreProperties>
</file>